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6A24" w14:textId="236DE055" w:rsidR="00052ACC" w:rsidRPr="00DF7CD4" w:rsidRDefault="00FA6B93" w:rsidP="00FA6B93">
      <w:pPr>
        <w:jc w:val="center"/>
        <w:rPr>
          <w:sz w:val="32"/>
          <w:szCs w:val="32"/>
        </w:rPr>
      </w:pPr>
      <w:r w:rsidRPr="00DF7CD4">
        <w:rPr>
          <w:sz w:val="32"/>
          <w:szCs w:val="32"/>
        </w:rPr>
        <w:t>SALLE DE RECEPTION</w:t>
      </w:r>
    </w:p>
    <w:p w14:paraId="49FEC055" w14:textId="0C7B0D8A" w:rsidR="00FA6B93" w:rsidRDefault="00FA6B93" w:rsidP="00FA6B93">
      <w:pPr>
        <w:jc w:val="center"/>
      </w:pPr>
      <w:r>
        <w:t xml:space="preserve">INVENTAIRE </w:t>
      </w:r>
    </w:p>
    <w:p w14:paraId="00DAC41B" w14:textId="77777777" w:rsidR="00356DCC" w:rsidRDefault="00356DCC" w:rsidP="00FA6B93">
      <w:pPr>
        <w:jc w:val="center"/>
      </w:pPr>
    </w:p>
    <w:p w14:paraId="135D1DEE" w14:textId="779D817D" w:rsidR="00FC3189" w:rsidRDefault="00A931FE">
      <w:r>
        <w:t xml:space="preserve">20 tables pliantes PVC 6 </w:t>
      </w:r>
      <w:r w:rsidR="00F149A5">
        <w:t>personnes</w:t>
      </w:r>
      <w:r>
        <w:t xml:space="preserve"> / 75 X 181 cm</w:t>
      </w:r>
    </w:p>
    <w:p w14:paraId="431CA21D" w14:textId="2FA745C1" w:rsidR="00A931FE" w:rsidRDefault="00CB4710">
      <w:r>
        <w:t>10</w:t>
      </w:r>
      <w:r w:rsidR="00A931FE">
        <w:t xml:space="preserve"> tables Bois 4 personnes / 80 x 120 cm</w:t>
      </w:r>
    </w:p>
    <w:p w14:paraId="4328A14F" w14:textId="1AF3FE39" w:rsidR="00A931FE" w:rsidRDefault="00A931FE">
      <w:r>
        <w:t>4 tables pliantes PVC 4 personnes / 75 x 120</w:t>
      </w:r>
    </w:p>
    <w:p w14:paraId="0DC6EF34" w14:textId="27857E91" w:rsidR="00A931FE" w:rsidRDefault="00A931FE" w:rsidP="00A931FE">
      <w:r>
        <w:t>4 tables pliantes Bois 4 personnes / 75 x 120</w:t>
      </w:r>
    </w:p>
    <w:p w14:paraId="47554D41" w14:textId="54E12A28" w:rsidR="00A931FE" w:rsidRDefault="00A931FE" w:rsidP="00A931FE">
      <w:r>
        <w:t>6 tables rondes pliantes 10 personnes 180 cm de diamètre</w:t>
      </w:r>
    </w:p>
    <w:p w14:paraId="1BEE26DC" w14:textId="77777777" w:rsidR="00356DCC" w:rsidRDefault="00356DCC" w:rsidP="00A931FE"/>
    <w:p w14:paraId="5D21C416" w14:textId="34E2C675" w:rsidR="00356DCC" w:rsidRDefault="00AF29D8" w:rsidP="00A931FE">
      <w:r>
        <w:rPr>
          <w:noProof/>
        </w:rPr>
        <w:drawing>
          <wp:inline distT="0" distB="0" distL="0" distR="0" wp14:anchorId="620EF8DE" wp14:editId="33AC4E27">
            <wp:extent cx="769065" cy="13677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1544" cy="14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F9B">
        <w:t xml:space="preserve">       98 chaises b</w:t>
      </w:r>
      <w:r w:rsidR="007B3432">
        <w:t xml:space="preserve">ois noir dossier haut </w:t>
      </w:r>
    </w:p>
    <w:p w14:paraId="1FE04033" w14:textId="3F8DCC1B" w:rsidR="007B3432" w:rsidRDefault="006A785A" w:rsidP="00A931FE">
      <w:bookmarkStart w:id="0" w:name="_Hlk126169250"/>
      <w:r>
        <w:t xml:space="preserve">Hauteur dossier : 52 cm ; Largeur : 40 cm ; </w:t>
      </w:r>
      <w:r w:rsidR="00395ED7">
        <w:t xml:space="preserve">Hauteur totale : 98 cm ; Largeur assise devant : </w:t>
      </w:r>
      <w:r w:rsidR="00001A2C">
        <w:t>46 cm</w:t>
      </w:r>
    </w:p>
    <w:bookmarkEnd w:id="0"/>
    <w:p w14:paraId="13C75163" w14:textId="77777777" w:rsidR="004B2FBF" w:rsidRDefault="004B2FBF" w:rsidP="00A931FE"/>
    <w:p w14:paraId="39720EEC" w14:textId="621FB484" w:rsidR="00001A2C" w:rsidRDefault="00001A2C" w:rsidP="00A931FE">
      <w:r>
        <w:rPr>
          <w:noProof/>
        </w:rPr>
        <w:drawing>
          <wp:inline distT="0" distB="0" distL="0" distR="0" wp14:anchorId="582BA514" wp14:editId="710C66E8">
            <wp:extent cx="683452" cy="1214755"/>
            <wp:effectExtent l="0" t="0" r="2540" b="4445"/>
            <wp:docPr id="2" name="Image 2" descr="Une image contenant meubles, fauteuil, plancher, cha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meubles, fauteuil, plancher, chais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48" cy="124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FBF">
        <w:t xml:space="preserve">  </w:t>
      </w:r>
      <w:r w:rsidR="00040900">
        <w:t xml:space="preserve"> 74 chaises bois noir dossier bas</w:t>
      </w:r>
      <w:r w:rsidR="00B75F2E">
        <w:t xml:space="preserve"> </w:t>
      </w:r>
      <w:r w:rsidR="00B75F2E">
        <w:t>(rangé</w:t>
      </w:r>
      <w:r w:rsidR="00B75F2E">
        <w:t>e</w:t>
      </w:r>
      <w:r w:rsidR="00B75F2E">
        <w:t>s dans la cave) </w:t>
      </w:r>
    </w:p>
    <w:p w14:paraId="78931DBF" w14:textId="04D4A54C" w:rsidR="00040900" w:rsidRDefault="00040900" w:rsidP="00040900">
      <w:bookmarkStart w:id="1" w:name="_Hlk126169380"/>
      <w:r>
        <w:t xml:space="preserve">Hauteur dossier : </w:t>
      </w:r>
      <w:r>
        <w:t>41</w:t>
      </w:r>
      <w:r>
        <w:t xml:space="preserve"> cm ; Largeur : 4</w:t>
      </w:r>
      <w:r>
        <w:t>2</w:t>
      </w:r>
      <w:r>
        <w:t xml:space="preserve"> cm ; Hauteur totale : </w:t>
      </w:r>
      <w:r>
        <w:t>88</w:t>
      </w:r>
      <w:r>
        <w:t xml:space="preserve"> cm </w:t>
      </w:r>
    </w:p>
    <w:bookmarkEnd w:id="1"/>
    <w:p w14:paraId="2D698E3C" w14:textId="77777777" w:rsidR="00040900" w:rsidRDefault="00040900" w:rsidP="00040900"/>
    <w:p w14:paraId="341A2167" w14:textId="62C7464A" w:rsidR="00040900" w:rsidRDefault="00040900" w:rsidP="00040900">
      <w:r>
        <w:rPr>
          <w:noProof/>
        </w:rPr>
        <w:drawing>
          <wp:inline distT="0" distB="0" distL="0" distR="0" wp14:anchorId="581E5853" wp14:editId="6DDB33A3">
            <wp:extent cx="710690" cy="1263650"/>
            <wp:effectExtent l="0" t="0" r="0" b="0"/>
            <wp:docPr id="3" name="Image 3" descr="Une image contenant plancher, en bois, table, meubl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lancher, en bois, table, meubles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46" cy="126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DF7CD4">
        <w:t>18 chaises bois</w:t>
      </w:r>
      <w:r w:rsidR="00B75F2E">
        <w:t xml:space="preserve"> </w:t>
      </w:r>
      <w:r w:rsidR="00B75F2E">
        <w:t>(rangé</w:t>
      </w:r>
      <w:r w:rsidR="00B75F2E">
        <w:t>e</w:t>
      </w:r>
      <w:r w:rsidR="00B75F2E">
        <w:t>s dans la cave) </w:t>
      </w:r>
    </w:p>
    <w:p w14:paraId="3E80C7ED" w14:textId="69856B39" w:rsidR="00DF7CD4" w:rsidRDefault="00DF7CD4" w:rsidP="00DF7CD4">
      <w:r>
        <w:t xml:space="preserve">Hauteur dossier : </w:t>
      </w:r>
      <w:r>
        <w:t>39</w:t>
      </w:r>
      <w:r>
        <w:t xml:space="preserve"> cm ; Largeur : 4</w:t>
      </w:r>
      <w:r>
        <w:t>3</w:t>
      </w:r>
      <w:r>
        <w:t xml:space="preserve"> cm ; Hauteur totale : 8</w:t>
      </w:r>
      <w:r>
        <w:t>5</w:t>
      </w:r>
      <w:r>
        <w:t>cm </w:t>
      </w:r>
    </w:p>
    <w:p w14:paraId="1D6C8B27" w14:textId="5FFD26D0" w:rsidR="00A931FE" w:rsidRDefault="00A931FE" w:rsidP="00A931FE"/>
    <w:p w14:paraId="00FC2A35" w14:textId="746697AE" w:rsidR="00DF7CD4" w:rsidRDefault="00C71D6A" w:rsidP="00A931FE">
      <w:r>
        <w:t xml:space="preserve">6 bancs en bois </w:t>
      </w:r>
      <w:bookmarkStart w:id="2" w:name="_Hlk126169620"/>
      <w:r>
        <w:t xml:space="preserve">(rangés dans la </w:t>
      </w:r>
      <w:r w:rsidR="00B75F2E">
        <w:t>cave)</w:t>
      </w:r>
      <w:r>
        <w:t> </w:t>
      </w:r>
      <w:bookmarkEnd w:id="2"/>
      <w:r>
        <w:t>: 180 x 24 cm</w:t>
      </w:r>
    </w:p>
    <w:sectPr w:rsidR="00DF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FE"/>
    <w:rsid w:val="00001A2C"/>
    <w:rsid w:val="00040900"/>
    <w:rsid w:val="00052ACC"/>
    <w:rsid w:val="00347F9B"/>
    <w:rsid w:val="00356DCC"/>
    <w:rsid w:val="00395ED7"/>
    <w:rsid w:val="004B2FBF"/>
    <w:rsid w:val="006A785A"/>
    <w:rsid w:val="007B3432"/>
    <w:rsid w:val="00A931FE"/>
    <w:rsid w:val="00AF29D8"/>
    <w:rsid w:val="00B52B17"/>
    <w:rsid w:val="00B75F2E"/>
    <w:rsid w:val="00C71164"/>
    <w:rsid w:val="00C71D6A"/>
    <w:rsid w:val="00CB4710"/>
    <w:rsid w:val="00DF7CD4"/>
    <w:rsid w:val="00F149A5"/>
    <w:rsid w:val="00FA6B93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6AA1"/>
  <w15:chartTrackingRefBased/>
  <w15:docId w15:val="{AC19C0BD-92D0-4C8F-87B1-A1F00D0E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Marti</dc:creator>
  <cp:keywords/>
  <dc:description/>
  <cp:lastModifiedBy>Cécile Marti</cp:lastModifiedBy>
  <cp:revision>17</cp:revision>
  <dcterms:created xsi:type="dcterms:W3CDTF">2022-10-12T09:49:00Z</dcterms:created>
  <dcterms:modified xsi:type="dcterms:W3CDTF">2023-02-01T17:47:00Z</dcterms:modified>
</cp:coreProperties>
</file>